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FA92" w14:textId="03C5F153" w:rsidR="00BE0CAD" w:rsidRPr="004E3038" w:rsidRDefault="00464028" w:rsidP="00464028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4B0D77FE" wp14:editId="136950A9">
            <wp:extent cx="676275" cy="790575"/>
            <wp:effectExtent l="0" t="0" r="0" b="0"/>
            <wp:docPr id="1314011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AD">
        <w:rPr>
          <w:rFonts w:ascii="Times New Roman" w:hAnsi="Times New Roman" w:cs="Times New Roman"/>
          <w:sz w:val="28"/>
          <w:szCs w:val="28"/>
        </w:rPr>
        <w:br/>
      </w:r>
    </w:p>
    <w:p w14:paraId="491CA756" w14:textId="77777777" w:rsidR="00464028" w:rsidRPr="002C60DA" w:rsidRDefault="00464028" w:rsidP="00464028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2C60DA">
        <w:rPr>
          <w:rFonts w:ascii="Times New Roman" w:hAnsi="Times New Roman"/>
          <w:b/>
          <w:bCs/>
          <w:sz w:val="32"/>
          <w:szCs w:val="32"/>
        </w:rPr>
        <w:t>Ельнинский окружной Совет депутатов</w:t>
      </w:r>
    </w:p>
    <w:p w14:paraId="7B9A8AB4" w14:textId="77777777" w:rsidR="007D5D74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2C80928" w14:textId="77777777" w:rsidR="007D5D74" w:rsidRPr="00275B00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F1447C7" w14:textId="06E346AC" w:rsidR="007D5D74" w:rsidRPr="00275B00" w:rsidRDefault="007D5D74" w:rsidP="0046402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27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февраля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5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3E6370">
        <w:rPr>
          <w:rFonts w:ascii="Times New Roman" w:hAnsi="Times New Roman"/>
          <w:bCs/>
          <w:kern w:val="28"/>
          <w:sz w:val="28"/>
          <w:szCs w:val="28"/>
        </w:rPr>
        <w:t>31</w:t>
      </w:r>
    </w:p>
    <w:p w14:paraId="48128E0F" w14:textId="77777777"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E0BD87" w14:textId="77777777"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14:paraId="6AD3A2FB" w14:textId="77777777" w:rsidR="007D5D74" w:rsidRDefault="007D5D74" w:rsidP="007D5D74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5AF3C4" w14:textId="549EEAE8" w:rsidR="00BE0CAD" w:rsidRPr="00464028" w:rsidRDefault="00464028" w:rsidP="00464028">
      <w:pPr>
        <w:pStyle w:val="a4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Ельнинский окружной Совет депутатов 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C466705" w14:textId="77777777" w:rsidR="00BE0CAD" w:rsidRP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551A7138" w14:textId="26D5E131" w:rsidR="00DE3CD4" w:rsidRPr="00CF2FF6" w:rsidRDefault="00BE0CAD" w:rsidP="00CF2FF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527EFE81" w14:textId="5629AA76" w:rsidR="00DA47E0" w:rsidRPr="00CC0753" w:rsidRDefault="003F4AEE" w:rsidP="00CC0753">
      <w:pPr>
        <w:pStyle w:val="ConsPlusTitle"/>
        <w:widowControl/>
        <w:ind w:right="-1" w:firstLine="567"/>
        <w:jc w:val="both"/>
        <w:rPr>
          <w:b w:val="0"/>
          <w:bCs w:val="0"/>
          <w:sz w:val="36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решение </w:t>
      </w:r>
      <w:r w:rsidRPr="00CC075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Совета депутатов </w:t>
      </w:r>
      <w:proofErr w:type="spellStart"/>
      <w:r w:rsidRPr="00CC0753">
        <w:rPr>
          <w:rFonts w:ascii="Times New Roman" w:hAnsi="Times New Roman"/>
          <w:b w:val="0"/>
          <w:bCs w:val="0"/>
          <w:color w:val="000000"/>
          <w:sz w:val="28"/>
          <w:szCs w:val="28"/>
        </w:rPr>
        <w:t>Бобровичского</w:t>
      </w:r>
      <w:proofErr w:type="spellEnd"/>
      <w:r w:rsidRPr="00CC075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4 апреля 2018</w:t>
      </w:r>
      <w:r w:rsidRP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года</w:t>
      </w:r>
      <w:r w:rsid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№</w:t>
      </w:r>
      <w:r w:rsid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13</w:t>
      </w:r>
      <w:r w:rsidRP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«</w:t>
      </w:r>
      <w:r w:rsidR="00CC0753" w:rsidRPr="00CC07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постоянных и временных комиссиях Совета депутатов </w:t>
      </w:r>
      <w:proofErr w:type="spellStart"/>
      <w:r w:rsidR="00CC0753" w:rsidRPr="00CC0753">
        <w:rPr>
          <w:rFonts w:ascii="Times New Roman" w:hAnsi="Times New Roman" w:cs="Times New Roman"/>
          <w:b w:val="0"/>
          <w:bCs w:val="0"/>
          <w:sz w:val="28"/>
          <w:szCs w:val="28"/>
        </w:rPr>
        <w:t>Бобровичского</w:t>
      </w:r>
      <w:proofErr w:type="spellEnd"/>
      <w:r w:rsidR="00CC0753" w:rsidRPr="00CC07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Ельнинского района Смоленской области</w:t>
      </w:r>
      <w:r w:rsidRPr="00CC0753">
        <w:rPr>
          <w:rFonts w:ascii="Times New Roman" w:hAnsi="Times New Roman"/>
          <w:b w:val="0"/>
          <w:bCs w:val="0"/>
          <w:sz w:val="28"/>
          <w:szCs w:val="28"/>
          <w:lang w:eastAsia="en-US"/>
        </w:rPr>
        <w:t>»;</w:t>
      </w:r>
    </w:p>
    <w:p w14:paraId="00C3A421" w14:textId="32DF1A49" w:rsidR="001C14C4" w:rsidRPr="008C285C" w:rsidRDefault="001C14C4" w:rsidP="00C802F3">
      <w:pPr>
        <w:pStyle w:val="14"/>
        <w:ind w:right="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8C285C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8C285C"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Pr="008C285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C075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F4AE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4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0753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>2018</w:t>
      </w:r>
      <w:r w:rsidR="0063741F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CC0753">
        <w:rPr>
          <w:rFonts w:ascii="Times New Roman" w:hAnsi="Times New Roman"/>
          <w:sz w:val="28"/>
          <w:szCs w:val="28"/>
        </w:rPr>
        <w:t>17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C0753">
        <w:rPr>
          <w:rFonts w:ascii="Times New Roman" w:hAnsi="Times New Roman"/>
          <w:sz w:val="28"/>
          <w:szCs w:val="28"/>
        </w:rPr>
        <w:t xml:space="preserve">Об утверждении Положения о постоянных и временных комиссиях Совета депутатов </w:t>
      </w:r>
      <w:proofErr w:type="spellStart"/>
      <w:r w:rsidR="003F4AEE" w:rsidRPr="00F96838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="003F4AEE" w:rsidRPr="00F9683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8C285C">
        <w:rPr>
          <w:rFonts w:ascii="Times New Roman" w:hAnsi="Times New Roman"/>
          <w:sz w:val="28"/>
          <w:szCs w:val="28"/>
        </w:rPr>
        <w:t>»;</w:t>
      </w:r>
    </w:p>
    <w:p w14:paraId="341C6B02" w14:textId="1E038742" w:rsidR="00DA47E0" w:rsidRPr="00CC0753" w:rsidRDefault="00DA47E0" w:rsidP="00CC0753">
      <w:pPr>
        <w:pStyle w:val="ConsPlusTitle"/>
        <w:widowControl/>
        <w:ind w:right="-1" w:firstLine="567"/>
        <w:jc w:val="both"/>
        <w:rPr>
          <w:sz w:val="36"/>
          <w:szCs w:val="36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решение </w:t>
      </w:r>
      <w:r w:rsidRPr="00CC075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Совета депутатов </w:t>
      </w:r>
      <w:proofErr w:type="spellStart"/>
      <w:r w:rsidRPr="00CC0753">
        <w:rPr>
          <w:rFonts w:ascii="Times New Roman" w:hAnsi="Times New Roman"/>
          <w:b w:val="0"/>
          <w:bCs w:val="0"/>
          <w:color w:val="000000"/>
          <w:sz w:val="28"/>
          <w:szCs w:val="28"/>
        </w:rPr>
        <w:t>Леонидовского</w:t>
      </w:r>
      <w:proofErr w:type="spellEnd"/>
      <w:r w:rsidRPr="00CC075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21 ноября 2017</w:t>
      </w:r>
      <w:r w:rsidRP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года №</w:t>
      </w:r>
      <w:r w:rsidR="00CC075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28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C075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постоянных и временных комиссиях Совета депутатов </w:t>
      </w:r>
      <w:proofErr w:type="spellStart"/>
      <w:r w:rsidR="00CC0753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proofErr w:type="spellEnd"/>
      <w:r w:rsidR="00CC07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Ельнинского района Смоленской области</w:t>
      </w:r>
      <w:r w:rsidR="00993EA1" w:rsidRPr="0012302D">
        <w:rPr>
          <w:rFonts w:ascii="Times New Roman" w:hAnsi="Times New Roman"/>
          <w:sz w:val="28"/>
          <w:szCs w:val="28"/>
          <w:lang w:eastAsia="en-US"/>
        </w:rPr>
        <w:t>»;</w:t>
      </w:r>
      <w:r w:rsidR="00993EA1" w:rsidRPr="00993EA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DA347AC" w14:textId="34919033" w:rsidR="002C60DA" w:rsidRPr="00AA2780" w:rsidRDefault="00BE0CAD" w:rsidP="00CF2FF6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</w:t>
      </w:r>
      <w:r w:rsidR="00C802F3">
        <w:rPr>
          <w:rFonts w:ascii="Times New Roman" w:hAnsi="Times New Roman"/>
          <w:color w:val="000000"/>
          <w:sz w:val="28"/>
          <w:szCs w:val="28"/>
        </w:rPr>
        <w:t>бнародовать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</w:t>
      </w:r>
      <w:r w:rsidR="004640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Ельнинский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4EDA">
        <w:rPr>
          <w:rFonts w:ascii="Times New Roman" w:hAnsi="Times New Roman"/>
          <w:color w:val="000000" w:themeColor="text1"/>
          <w:sz w:val="28"/>
          <w:szCs w:val="28"/>
        </w:rPr>
        <w:t>муниципальный округ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464028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464028">
        <w:rPr>
          <w:rFonts w:ascii="Times New Roman" w:eastAsia="PT Astra Serif" w:hAnsi="Times New Roman" w:cs="Times New Roman"/>
          <w:sz w:val="28"/>
          <w:szCs w:val="28"/>
        </w:rPr>
        <w:t>.</w:t>
      </w:r>
      <w:r w:rsidR="00464028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52E80558" w14:textId="4A6210CC" w:rsidR="007D5D74" w:rsidRDefault="000F3D8D" w:rsidP="00F1277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572BF9">
        <w:rPr>
          <w:rFonts w:ascii="Times New Roman" w:hAnsi="Times New Roman"/>
          <w:color w:val="000000"/>
          <w:sz w:val="28"/>
          <w:szCs w:val="28"/>
        </w:rPr>
        <w:t>со дня его принятия</w:t>
      </w:r>
      <w:r w:rsidR="0099473C">
        <w:rPr>
          <w:rFonts w:ascii="Times New Roman" w:hAnsi="Times New Roman"/>
          <w:color w:val="000000"/>
          <w:sz w:val="28"/>
          <w:szCs w:val="28"/>
        </w:rPr>
        <w:t>.</w:t>
      </w:r>
    </w:p>
    <w:p w14:paraId="2A21D4E4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464028" w:rsidRPr="00D5250B" w14:paraId="2D0CA478" w14:textId="77777777" w:rsidTr="00BE0CAD">
        <w:tc>
          <w:tcPr>
            <w:tcW w:w="5210" w:type="dxa"/>
          </w:tcPr>
          <w:p w14:paraId="38C0A1E3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10F58FB" w14:textId="77777777" w:rsidR="00464028" w:rsidRDefault="00464028" w:rsidP="00805E4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54D57504" w14:textId="77777777" w:rsidR="00464028" w:rsidRDefault="00464028" w:rsidP="00464028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D879C7" w14:textId="33EEC075" w:rsidR="00464028" w:rsidRPr="00C47507" w:rsidRDefault="00D45509" w:rsidP="00F1277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464028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211" w:type="dxa"/>
          </w:tcPr>
          <w:p w14:paraId="0EE026F1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4842AA1E" w14:textId="2907D1D3" w:rsidR="00464028" w:rsidRDefault="00464028" w:rsidP="00F1277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33285333" w14:textId="36D17DD0" w:rsidR="00464028" w:rsidRPr="000F3111" w:rsidRDefault="00F12775" w:rsidP="00F12775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64028"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590E5A5F" w14:textId="77777777" w:rsidR="007D5D74" w:rsidRDefault="007D5D74" w:rsidP="00805E45">
      <w:pPr>
        <w:pStyle w:val="2"/>
        <w:ind w:firstLine="0"/>
        <w:jc w:val="both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1423" w14:textId="77777777" w:rsidR="00520565" w:rsidRDefault="00520565" w:rsidP="005C7CE0">
      <w:r>
        <w:separator/>
      </w:r>
    </w:p>
  </w:endnote>
  <w:endnote w:type="continuationSeparator" w:id="0">
    <w:p w14:paraId="42E4411A" w14:textId="77777777" w:rsidR="00520565" w:rsidRDefault="00520565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4994" w14:textId="77777777" w:rsidR="00520565" w:rsidRDefault="00520565" w:rsidP="005C7CE0">
      <w:r>
        <w:separator/>
      </w:r>
    </w:p>
  </w:footnote>
  <w:footnote w:type="continuationSeparator" w:id="0">
    <w:p w14:paraId="4173643F" w14:textId="77777777" w:rsidR="00520565" w:rsidRDefault="00520565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421" w14:textId="77777777" w:rsidR="00BE0CAD" w:rsidRDefault="00633D1B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290344A0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Content>
      <w:p w14:paraId="4447A754" w14:textId="77777777" w:rsidR="000F3D8D" w:rsidRDefault="00F1277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B27CC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950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806319">
    <w:abstractNumId w:val="25"/>
  </w:num>
  <w:num w:numId="3" w16cid:durableId="1034966675">
    <w:abstractNumId w:val="16"/>
  </w:num>
  <w:num w:numId="4" w16cid:durableId="1922444433">
    <w:abstractNumId w:val="10"/>
  </w:num>
  <w:num w:numId="5" w16cid:durableId="1034576188">
    <w:abstractNumId w:val="19"/>
  </w:num>
  <w:num w:numId="6" w16cid:durableId="1404721661">
    <w:abstractNumId w:val="36"/>
  </w:num>
  <w:num w:numId="7" w16cid:durableId="549077607">
    <w:abstractNumId w:val="34"/>
  </w:num>
  <w:num w:numId="8" w16cid:durableId="1332836840">
    <w:abstractNumId w:val="4"/>
  </w:num>
  <w:num w:numId="9" w16cid:durableId="96218871">
    <w:abstractNumId w:val="8"/>
  </w:num>
  <w:num w:numId="10" w16cid:durableId="761686699">
    <w:abstractNumId w:val="38"/>
  </w:num>
  <w:num w:numId="11" w16cid:durableId="315259002">
    <w:abstractNumId w:val="39"/>
  </w:num>
  <w:num w:numId="12" w16cid:durableId="1368985400">
    <w:abstractNumId w:val="2"/>
  </w:num>
  <w:num w:numId="13" w16cid:durableId="611472450">
    <w:abstractNumId w:val="23"/>
  </w:num>
  <w:num w:numId="14" w16cid:durableId="296834222">
    <w:abstractNumId w:val="35"/>
  </w:num>
  <w:num w:numId="15" w16cid:durableId="756901506">
    <w:abstractNumId w:val="32"/>
  </w:num>
  <w:num w:numId="16" w16cid:durableId="2049640300">
    <w:abstractNumId w:val="30"/>
  </w:num>
  <w:num w:numId="17" w16cid:durableId="341975359">
    <w:abstractNumId w:val="5"/>
  </w:num>
  <w:num w:numId="18" w16cid:durableId="1466004634">
    <w:abstractNumId w:val="17"/>
  </w:num>
  <w:num w:numId="19" w16cid:durableId="994068515">
    <w:abstractNumId w:val="13"/>
  </w:num>
  <w:num w:numId="20" w16cid:durableId="216086794">
    <w:abstractNumId w:val="24"/>
  </w:num>
  <w:num w:numId="21" w16cid:durableId="102461653">
    <w:abstractNumId w:val="9"/>
  </w:num>
  <w:num w:numId="22" w16cid:durableId="1603998418">
    <w:abstractNumId w:val="6"/>
  </w:num>
  <w:num w:numId="23" w16cid:durableId="617834281">
    <w:abstractNumId w:val="33"/>
  </w:num>
  <w:num w:numId="24" w16cid:durableId="1151366786">
    <w:abstractNumId w:val="20"/>
  </w:num>
  <w:num w:numId="25" w16cid:durableId="297733315">
    <w:abstractNumId w:val="29"/>
  </w:num>
  <w:num w:numId="26" w16cid:durableId="455367116">
    <w:abstractNumId w:val="28"/>
  </w:num>
  <w:num w:numId="27" w16cid:durableId="1288508505">
    <w:abstractNumId w:val="26"/>
  </w:num>
  <w:num w:numId="28" w16cid:durableId="43990435">
    <w:abstractNumId w:val="37"/>
  </w:num>
  <w:num w:numId="29" w16cid:durableId="109931985">
    <w:abstractNumId w:val="11"/>
  </w:num>
  <w:num w:numId="30" w16cid:durableId="198906525">
    <w:abstractNumId w:val="22"/>
  </w:num>
  <w:num w:numId="31" w16cid:durableId="67001648">
    <w:abstractNumId w:val="7"/>
  </w:num>
  <w:num w:numId="32" w16cid:durableId="1593002174">
    <w:abstractNumId w:val="12"/>
  </w:num>
  <w:num w:numId="33" w16cid:durableId="1850219002">
    <w:abstractNumId w:val="3"/>
  </w:num>
  <w:num w:numId="34" w16cid:durableId="1071926169">
    <w:abstractNumId w:val="27"/>
  </w:num>
  <w:num w:numId="35" w16cid:durableId="1816146781">
    <w:abstractNumId w:val="21"/>
  </w:num>
  <w:num w:numId="36" w16cid:durableId="1827941563">
    <w:abstractNumId w:val="15"/>
  </w:num>
  <w:num w:numId="37" w16cid:durableId="232785759">
    <w:abstractNumId w:val="14"/>
  </w:num>
  <w:num w:numId="38" w16cid:durableId="1737051389">
    <w:abstractNumId w:val="31"/>
  </w:num>
  <w:num w:numId="39" w16cid:durableId="630524084">
    <w:abstractNumId w:val="18"/>
  </w:num>
  <w:num w:numId="40" w16cid:durableId="730809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032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05FEE"/>
    <w:rsid w:val="000C21AC"/>
    <w:rsid w:val="000F36F4"/>
    <w:rsid w:val="000F3D8D"/>
    <w:rsid w:val="0012302D"/>
    <w:rsid w:val="00155878"/>
    <w:rsid w:val="001709BC"/>
    <w:rsid w:val="001C14C4"/>
    <w:rsid w:val="00250A2E"/>
    <w:rsid w:val="0026527F"/>
    <w:rsid w:val="002C60DA"/>
    <w:rsid w:val="002D416F"/>
    <w:rsid w:val="002E379F"/>
    <w:rsid w:val="00302C84"/>
    <w:rsid w:val="00315CDC"/>
    <w:rsid w:val="00354FF1"/>
    <w:rsid w:val="00384CCD"/>
    <w:rsid w:val="00396101"/>
    <w:rsid w:val="003E6370"/>
    <w:rsid w:val="003F4AEE"/>
    <w:rsid w:val="00425962"/>
    <w:rsid w:val="00430D28"/>
    <w:rsid w:val="00464028"/>
    <w:rsid w:val="00492EB3"/>
    <w:rsid w:val="004F2F03"/>
    <w:rsid w:val="004F56D7"/>
    <w:rsid w:val="00520565"/>
    <w:rsid w:val="00547535"/>
    <w:rsid w:val="005616F5"/>
    <w:rsid w:val="00572BF9"/>
    <w:rsid w:val="00596601"/>
    <w:rsid w:val="005C7CE0"/>
    <w:rsid w:val="005E343C"/>
    <w:rsid w:val="00633D1B"/>
    <w:rsid w:val="0063741F"/>
    <w:rsid w:val="00657089"/>
    <w:rsid w:val="006811DF"/>
    <w:rsid w:val="006A7BC2"/>
    <w:rsid w:val="006C4EDA"/>
    <w:rsid w:val="006F3FB1"/>
    <w:rsid w:val="006F64F8"/>
    <w:rsid w:val="0074255E"/>
    <w:rsid w:val="00770392"/>
    <w:rsid w:val="007B1796"/>
    <w:rsid w:val="007D5D74"/>
    <w:rsid w:val="00805E45"/>
    <w:rsid w:val="00842D92"/>
    <w:rsid w:val="00846CB7"/>
    <w:rsid w:val="00863DBD"/>
    <w:rsid w:val="008C03C8"/>
    <w:rsid w:val="008C285C"/>
    <w:rsid w:val="00916A6A"/>
    <w:rsid w:val="00937222"/>
    <w:rsid w:val="00974308"/>
    <w:rsid w:val="00983C82"/>
    <w:rsid w:val="00993EA1"/>
    <w:rsid w:val="0099473C"/>
    <w:rsid w:val="009D5916"/>
    <w:rsid w:val="009E7DB5"/>
    <w:rsid w:val="00A0641E"/>
    <w:rsid w:val="00A16C04"/>
    <w:rsid w:val="00A2332C"/>
    <w:rsid w:val="00A42FC0"/>
    <w:rsid w:val="00A520D6"/>
    <w:rsid w:val="00A82419"/>
    <w:rsid w:val="00AB3E68"/>
    <w:rsid w:val="00AD56CB"/>
    <w:rsid w:val="00AD5844"/>
    <w:rsid w:val="00B115C0"/>
    <w:rsid w:val="00B512BB"/>
    <w:rsid w:val="00B565BA"/>
    <w:rsid w:val="00B74811"/>
    <w:rsid w:val="00BE0704"/>
    <w:rsid w:val="00BE0CAD"/>
    <w:rsid w:val="00BF4C36"/>
    <w:rsid w:val="00C47507"/>
    <w:rsid w:val="00C802F3"/>
    <w:rsid w:val="00CC0753"/>
    <w:rsid w:val="00CC2DEB"/>
    <w:rsid w:val="00CF2FF6"/>
    <w:rsid w:val="00D14D31"/>
    <w:rsid w:val="00D30CFE"/>
    <w:rsid w:val="00D45509"/>
    <w:rsid w:val="00D65AE2"/>
    <w:rsid w:val="00D662E4"/>
    <w:rsid w:val="00DA47E0"/>
    <w:rsid w:val="00DE3CD4"/>
    <w:rsid w:val="00E31007"/>
    <w:rsid w:val="00E67697"/>
    <w:rsid w:val="00E9472A"/>
    <w:rsid w:val="00F12775"/>
    <w:rsid w:val="00F12E14"/>
    <w:rsid w:val="00F76B37"/>
    <w:rsid w:val="00F94F02"/>
    <w:rsid w:val="00FA2236"/>
    <w:rsid w:val="00FE1F6E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2E864"/>
  <w15:docId w15:val="{091D23B3-19B2-4343-AE34-3C91FD1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f8"/>
    <w:uiPriority w:val="99"/>
    <w:unhideWhenUsed/>
    <w:rsid w:val="00FE1F6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4">
    <w:name w:val="Без интервала1"/>
    <w:rsid w:val="00CC2D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C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С.В. Королькова</cp:lastModifiedBy>
  <cp:revision>5</cp:revision>
  <cp:lastPrinted>2025-02-28T05:56:00Z</cp:lastPrinted>
  <dcterms:created xsi:type="dcterms:W3CDTF">2025-02-17T07:11:00Z</dcterms:created>
  <dcterms:modified xsi:type="dcterms:W3CDTF">2025-02-28T05:56:00Z</dcterms:modified>
</cp:coreProperties>
</file>