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D054E6">
        <w:rPr>
          <w:sz w:val="20"/>
          <w:szCs w:val="20"/>
        </w:rPr>
        <w:t>10</w:t>
      </w:r>
      <w:bookmarkStart w:id="0" w:name="_GoBack"/>
      <w:bookmarkEnd w:id="0"/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142"/>
        <w:gridCol w:w="992"/>
        <w:gridCol w:w="850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3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0A2861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67:08:0010121:47</w:t>
            </w:r>
          </w:p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</w:p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67:08:0010120:120</w:t>
            </w:r>
          </w:p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0A2861">
        <w:trPr>
          <w:trHeight w:val="1697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д.21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(центр</w:t>
            </w:r>
            <w:proofErr w:type="gramStart"/>
            <w:r w:rsidRPr="00870C4F">
              <w:rPr>
                <w:sz w:val="20"/>
                <w:szCs w:val="20"/>
              </w:rPr>
              <w:t>.</w:t>
            </w:r>
            <w:proofErr w:type="gramEnd"/>
            <w:r w:rsidR="009D53A3">
              <w:rPr>
                <w:sz w:val="20"/>
                <w:szCs w:val="20"/>
              </w:rPr>
              <w:t xml:space="preserve"> </w:t>
            </w:r>
            <w:proofErr w:type="gramStart"/>
            <w:r w:rsidRPr="00870C4F">
              <w:rPr>
                <w:sz w:val="20"/>
                <w:szCs w:val="20"/>
              </w:rPr>
              <w:t>б</w:t>
            </w:r>
            <w:proofErr w:type="gramEnd"/>
            <w:r w:rsidRPr="00870C4F">
              <w:rPr>
                <w:sz w:val="20"/>
                <w:szCs w:val="20"/>
              </w:rPr>
              <w:t>ух)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850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67:08:0280101:83</w:t>
            </w:r>
          </w:p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67:08:1520101:155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1F677E" w:rsidRPr="00870C4F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67-67/005-67/005/094/2016-6/1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67:08:0350101:115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rPr>
          <w:trHeight w:val="922"/>
        </w:trPr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67:08:1220101:295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F677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>творчества детей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пер. Глинки, д. 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850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67:08:0010233:90</w:t>
            </w:r>
          </w:p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 w:rsidRPr="00870C4F">
              <w:rPr>
                <w:sz w:val="20"/>
                <w:szCs w:val="20"/>
              </w:rPr>
              <w:lastRenderedPageBreak/>
              <w:t>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 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Павловская средняя общеобразовательная школа 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  <w:r w:rsidR="00D617B0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67:08:0010146:11</w:t>
            </w: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д.22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67:08:0010135:435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</w:t>
            </w:r>
            <w:r w:rsidRPr="00870C4F">
              <w:rPr>
                <w:sz w:val="20"/>
                <w:szCs w:val="20"/>
              </w:rPr>
              <w:lastRenderedPageBreak/>
              <w:t>Глинки)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67:08:0010235:63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 муниципального образования «Ельнинский район» Смоленской области от 30.11.2011 № </w:t>
            </w:r>
            <w:r w:rsidRPr="00870C4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>-е</w:t>
            </w:r>
            <w:proofErr w:type="gramEnd"/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</w:t>
            </w:r>
            <w:r w:rsidRPr="00870C4F">
              <w:rPr>
                <w:sz w:val="20"/>
                <w:szCs w:val="20"/>
              </w:rPr>
              <w:lastRenderedPageBreak/>
              <w:t>ки</w:t>
            </w:r>
            <w:proofErr w:type="spellEnd"/>
          </w:p>
        </w:tc>
      </w:tr>
      <w:tr w:rsidR="00336EA0" w:rsidRPr="00870C4F" w:rsidTr="000A2861">
        <w:trPr>
          <w:trHeight w:val="607"/>
        </w:trPr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67:08:0010235:68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кирпичной мастерской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67:08:0010235:65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Финский дом (музей)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67:08:0010235:67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33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67:08:0010235:66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Гвардейский,        д. 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66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1134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850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06.10.2011 № 510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д.46-а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67:08:0010134:64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 д.9/29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 д.9/27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E2022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67:08:0910101:270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д.31/27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7E01F9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Смоленская область, Ельнинский район, с.</w:t>
            </w:r>
            <w:r w:rsidR="00A41F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850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985B60" w:rsidRDefault="000C788A" w:rsidP="000C788A">
            <w:pPr>
              <w:jc w:val="center"/>
              <w:rPr>
                <w:b/>
                <w:sz w:val="20"/>
                <w:szCs w:val="20"/>
              </w:rPr>
            </w:pPr>
            <w:r w:rsidRPr="00985B60">
              <w:rPr>
                <w:b/>
                <w:sz w:val="20"/>
                <w:szCs w:val="20"/>
              </w:rPr>
              <w:t>ЗАГС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0A2861">
        <w:tc>
          <w:tcPr>
            <w:tcW w:w="534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C788A" w:rsidRPr="00870C4F" w:rsidRDefault="000C788A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2127" w:type="dxa"/>
            <w:gridSpan w:val="2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д.31/25</w:t>
            </w:r>
          </w:p>
        </w:tc>
        <w:tc>
          <w:tcPr>
            <w:tcW w:w="992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850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67:08:0010235:69</w:t>
            </w:r>
          </w:p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ind w:right="-108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97401A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</w:t>
            </w:r>
            <w:r w:rsidR="00A41F73">
              <w:rPr>
                <w:sz w:val="20"/>
                <w:szCs w:val="20"/>
              </w:rPr>
              <w:t>И</w:t>
            </w:r>
            <w:r w:rsidR="00A41F73" w:rsidRPr="00870C4F">
              <w:rPr>
                <w:sz w:val="20"/>
                <w:szCs w:val="20"/>
              </w:rPr>
              <w:t>нтернациональная</w:t>
            </w:r>
            <w:r w:rsidRPr="00870C4F">
              <w:rPr>
                <w:sz w:val="20"/>
                <w:szCs w:val="20"/>
              </w:rPr>
              <w:t>,</w:t>
            </w:r>
            <w:r w:rsidR="00985B60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д.66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850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67:08:0010121:37</w:t>
            </w:r>
          </w:p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</w:t>
            </w:r>
            <w:r w:rsidRPr="00870C4F">
              <w:rPr>
                <w:sz w:val="20"/>
                <w:szCs w:val="20"/>
              </w:rPr>
              <w:lastRenderedPageBreak/>
              <w:t xml:space="preserve">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Помещение в здании школы на 80 учащихся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Малое Павлово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 д.46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Кировская, д.1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38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67:08:0010119:68</w:t>
            </w:r>
          </w:p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обл., г.</w:t>
            </w:r>
            <w:r w:rsidR="00A41F7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 xml:space="preserve">Ельня,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r w:rsidR="00A41F73" w:rsidRPr="00870C4F">
              <w:rPr>
                <w:sz w:val="20"/>
                <w:szCs w:val="20"/>
              </w:rPr>
              <w:t>направлению</w:t>
            </w:r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Павлово-д. Заполье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</w:p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Павлово-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Вербилово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9D53A3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</w:t>
            </w:r>
            <w:r w:rsidR="009D53A3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д.</w:t>
            </w:r>
            <w:r w:rsidR="009D53A3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Максаки</w:t>
            </w:r>
            <w:proofErr w:type="spellEnd"/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образования «Ельнинский район» </w:t>
            </w:r>
            <w:r w:rsidRPr="00870C4F">
              <w:rPr>
                <w:sz w:val="20"/>
                <w:szCs w:val="20"/>
              </w:rPr>
              <w:lastRenderedPageBreak/>
              <w:t>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1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</w:p>
          <w:p w:rsidR="00336EA0" w:rsidRPr="00566D23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67:08:0000000:155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Default="00336EA0" w:rsidP="003F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общего пользования местного значения «Рославль-Ельня-</w:t>
            </w:r>
            <w:r>
              <w:rPr>
                <w:sz w:val="20"/>
                <w:szCs w:val="20"/>
              </w:rPr>
              <w:lastRenderedPageBreak/>
              <w:t xml:space="preserve">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2127" w:type="dxa"/>
            <w:gridSpan w:val="2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850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sz w:val="20"/>
                <w:szCs w:val="20"/>
              </w:rPr>
              <w:lastRenderedPageBreak/>
              <w:t>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0A2861">
        <w:tc>
          <w:tcPr>
            <w:tcW w:w="534" w:type="dxa"/>
          </w:tcPr>
          <w:p w:rsidR="009F3120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E0BD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F3120" w:rsidRPr="000A2724" w:rsidRDefault="00CC281B" w:rsidP="003F58C7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2127" w:type="dxa"/>
            <w:gridSpan w:val="2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15200</w:t>
            </w:r>
          </w:p>
        </w:tc>
        <w:tc>
          <w:tcPr>
            <w:tcW w:w="850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985B60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47A1" w:rsidRPr="004C4924" w:rsidRDefault="006F47A1" w:rsidP="003F58C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67:08:1710101:295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0A2861">
        <w:tc>
          <w:tcPr>
            <w:tcW w:w="534" w:type="dxa"/>
          </w:tcPr>
          <w:p w:rsidR="006F47A1" w:rsidRDefault="002F53B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0BD2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6F47A1" w:rsidRPr="000A2861" w:rsidRDefault="006F47A1" w:rsidP="000A286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</w:tc>
        <w:tc>
          <w:tcPr>
            <w:tcW w:w="2127" w:type="dxa"/>
            <w:gridSpan w:val="2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850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67:08:1710101:176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445DC9">
        <w:tc>
          <w:tcPr>
            <w:tcW w:w="534" w:type="dxa"/>
          </w:tcPr>
          <w:p w:rsidR="00FD56AD" w:rsidRDefault="001E0BD2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FD56AD" w:rsidRPr="00A7382F" w:rsidRDefault="005B3895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127" w:type="dxa"/>
            <w:gridSpan w:val="2"/>
          </w:tcPr>
          <w:p w:rsidR="00FD56AD" w:rsidRPr="00A7382F" w:rsidRDefault="005B3895" w:rsidP="00445DC9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FD56AD" w:rsidRPr="00A7382F" w:rsidRDefault="008F4ED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850" w:type="dxa"/>
          </w:tcPr>
          <w:p w:rsidR="00FD56AD" w:rsidRPr="00A7382F" w:rsidRDefault="00FD56AD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AD" w:rsidRPr="00A7382F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0A2861">
        <w:tc>
          <w:tcPr>
            <w:tcW w:w="534" w:type="dxa"/>
          </w:tcPr>
          <w:p w:rsidR="001705CC" w:rsidRPr="001705CC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705CC" w:rsidRPr="001705CC" w:rsidRDefault="001705CC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Смоленская область, Ельнинский район, д.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Пронино</w:t>
            </w:r>
            <w:proofErr w:type="spellEnd"/>
          </w:p>
        </w:tc>
        <w:tc>
          <w:tcPr>
            <w:tcW w:w="992" w:type="dxa"/>
          </w:tcPr>
          <w:p w:rsidR="001705CC" w:rsidRPr="001705CC" w:rsidRDefault="001705CC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:rsidR="001705CC" w:rsidRPr="001705CC" w:rsidRDefault="001705CC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CC" w:rsidRPr="001705CC" w:rsidRDefault="00D70571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lastRenderedPageBreak/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E0BD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966C3" w:rsidRPr="001705CC" w:rsidRDefault="008966C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127" w:type="dxa"/>
            <w:gridSpan w:val="2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.</w:t>
            </w:r>
            <w:r w:rsidR="009D53A3">
              <w:rPr>
                <w:color w:val="000000"/>
                <w:sz w:val="20"/>
                <w:szCs w:val="20"/>
              </w:rPr>
              <w:t xml:space="preserve"> </w:t>
            </w:r>
            <w:r w:rsidRPr="008966C3">
              <w:rPr>
                <w:color w:val="000000"/>
                <w:sz w:val="20"/>
                <w:szCs w:val="20"/>
              </w:rPr>
              <w:t>Кутузовский, д.30</w:t>
            </w:r>
          </w:p>
        </w:tc>
        <w:tc>
          <w:tcPr>
            <w:tcW w:w="992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8966C3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6900A2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67:08:0010135:1043</w:t>
            </w: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0A2861">
        <w:tc>
          <w:tcPr>
            <w:tcW w:w="534" w:type="dxa"/>
          </w:tcPr>
          <w:p w:rsidR="008966C3" w:rsidRDefault="00450398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66C3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5C2E" w:rsidRPr="001705CC" w:rsidRDefault="00BB5C2E" w:rsidP="003F58C7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127" w:type="dxa"/>
            <w:gridSpan w:val="2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850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BB5C2E" w:rsidP="00985B60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0A2861">
        <w:tc>
          <w:tcPr>
            <w:tcW w:w="534" w:type="dxa"/>
          </w:tcPr>
          <w:p w:rsidR="002922C6" w:rsidRDefault="002922C6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E0BD2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922C6" w:rsidRDefault="00211EE3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127" w:type="dxa"/>
            <w:gridSpan w:val="2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22C6" w:rsidRPr="001705CC" w:rsidRDefault="002922C6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2C6" w:rsidRPr="00BB5C2E" w:rsidRDefault="00211EE3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0A2861">
        <w:tc>
          <w:tcPr>
            <w:tcW w:w="534" w:type="dxa"/>
          </w:tcPr>
          <w:p w:rsidR="00244CEF" w:rsidRDefault="00244CEF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A2861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44CEF" w:rsidRPr="005D390F" w:rsidRDefault="00244CEF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(кадастровый номер 67:08:0000000:560)</w:t>
            </w:r>
          </w:p>
        </w:tc>
        <w:tc>
          <w:tcPr>
            <w:tcW w:w="2127" w:type="dxa"/>
            <w:gridSpan w:val="2"/>
          </w:tcPr>
          <w:p w:rsidR="00244CEF" w:rsidRDefault="00244CEF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44CEF" w:rsidRDefault="00B80BCA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43178.</w:t>
            </w:r>
            <w:r w:rsidR="00391E2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391E28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67:08:0000000:560</w:t>
            </w:r>
          </w:p>
        </w:tc>
        <w:tc>
          <w:tcPr>
            <w:tcW w:w="2835" w:type="dxa"/>
            <w:gridSpan w:val="2"/>
          </w:tcPr>
          <w:p w:rsidR="00244CEF" w:rsidRDefault="00391E28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21.05.2021 № 156-р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E60BF7" w:rsidRPr="00870C4F" w:rsidTr="000A2861">
        <w:tc>
          <w:tcPr>
            <w:tcW w:w="534" w:type="dxa"/>
          </w:tcPr>
          <w:p w:rsidR="00E60BF7" w:rsidRDefault="00E60BF7" w:rsidP="00985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E60BF7" w:rsidRDefault="00E60BF7" w:rsidP="003F58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(кадастровый номер 67:08:0010280:155)</w:t>
            </w:r>
          </w:p>
        </w:tc>
        <w:tc>
          <w:tcPr>
            <w:tcW w:w="2127" w:type="dxa"/>
            <w:gridSpan w:val="2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Смоленская область, Ельнинский район, г. Ельня, пер. Смоленский, д. 2, кв.37</w:t>
            </w:r>
            <w:proofErr w:type="gramEnd"/>
          </w:p>
        </w:tc>
        <w:tc>
          <w:tcPr>
            <w:tcW w:w="992" w:type="dxa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33.2</w:t>
            </w:r>
          </w:p>
        </w:tc>
        <w:tc>
          <w:tcPr>
            <w:tcW w:w="850" w:type="dxa"/>
          </w:tcPr>
          <w:p w:rsidR="00E60BF7" w:rsidRPr="001705CC" w:rsidRDefault="00E60BF7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0BF7" w:rsidRDefault="00E60BF7" w:rsidP="00985B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E60BF7" w:rsidRPr="001705CC" w:rsidRDefault="00E60BF7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0BF7" w:rsidRDefault="00E60BF7" w:rsidP="00037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67:08:0010280:155</w:t>
            </w:r>
          </w:p>
        </w:tc>
        <w:tc>
          <w:tcPr>
            <w:tcW w:w="2835" w:type="dxa"/>
            <w:gridSpan w:val="2"/>
          </w:tcPr>
          <w:p w:rsidR="00E60BF7" w:rsidRDefault="00E60BF7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30.08.2021 № 292-р</w:t>
            </w:r>
          </w:p>
        </w:tc>
        <w:tc>
          <w:tcPr>
            <w:tcW w:w="851" w:type="dxa"/>
          </w:tcPr>
          <w:p w:rsidR="00E60BF7" w:rsidRPr="001705CC" w:rsidRDefault="00E60BF7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BF7" w:rsidRPr="001705CC" w:rsidRDefault="00E60BF7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1E0BD2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</w:t>
            </w:r>
          </w:p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850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  <w:r w:rsidRPr="001F28C7">
              <w:rPr>
                <w:sz w:val="20"/>
                <w:szCs w:val="20"/>
              </w:rPr>
              <w:t>67:08:0010243:55</w:t>
            </w:r>
          </w:p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</w:p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</w:tr>
      <w:tr w:rsidR="00835E21" w:rsidRPr="00870C4F" w:rsidTr="000A2861">
        <w:tc>
          <w:tcPr>
            <w:tcW w:w="534" w:type="dxa"/>
          </w:tcPr>
          <w:p w:rsidR="00835E21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35E21" w:rsidRPr="00870C4F" w:rsidRDefault="00835E21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2127" w:type="dxa"/>
            <w:gridSpan w:val="2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850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0BF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Правительства </w:t>
            </w:r>
            <w:r w:rsidRPr="00870C4F">
              <w:rPr>
                <w:sz w:val="20"/>
                <w:szCs w:val="20"/>
              </w:rPr>
              <w:lastRenderedPageBreak/>
              <w:t>РФ от 07.03.2000 № 333р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0A2861">
        <w:tc>
          <w:tcPr>
            <w:tcW w:w="534" w:type="dxa"/>
          </w:tcPr>
          <w:p w:rsidR="00336EA0" w:rsidRPr="00870C4F" w:rsidRDefault="000A2861" w:rsidP="00E6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E60BF7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3F5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2127" w:type="dxa"/>
            <w:gridSpan w:val="2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985B6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7801D1">
      <w:headerReference w:type="default" r:id="rId8"/>
      <w:pgSz w:w="16838" w:h="11906" w:orient="landscape"/>
      <w:pgMar w:top="28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40" w:rsidRDefault="00253840" w:rsidP="00ED6F33">
      <w:r>
        <w:separator/>
      </w:r>
    </w:p>
  </w:endnote>
  <w:endnote w:type="continuationSeparator" w:id="0">
    <w:p w:rsidR="00253840" w:rsidRDefault="00253840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40" w:rsidRDefault="00253840" w:rsidP="00ED6F33">
      <w:r>
        <w:separator/>
      </w:r>
    </w:p>
  </w:footnote>
  <w:footnote w:type="continuationSeparator" w:id="0">
    <w:p w:rsidR="00253840" w:rsidRDefault="00253840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61" w:rsidRDefault="000A2861">
    <w:pPr>
      <w:pStyle w:val="a4"/>
    </w:pPr>
  </w:p>
  <w:p w:rsidR="000A2861" w:rsidRDefault="000A28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2861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606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0BD2"/>
    <w:rsid w:val="001E1321"/>
    <w:rsid w:val="001E3935"/>
    <w:rsid w:val="001E5105"/>
    <w:rsid w:val="001F2753"/>
    <w:rsid w:val="001F28C7"/>
    <w:rsid w:val="001F677E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3840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087E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4EA8"/>
    <w:rsid w:val="003F58C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1C4B"/>
    <w:rsid w:val="004331D6"/>
    <w:rsid w:val="0044143A"/>
    <w:rsid w:val="00441DB3"/>
    <w:rsid w:val="00445DC9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2B73"/>
    <w:rsid w:val="004C3E87"/>
    <w:rsid w:val="004C4924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26C0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5B94"/>
    <w:rsid w:val="00686566"/>
    <w:rsid w:val="0068692E"/>
    <w:rsid w:val="006871EE"/>
    <w:rsid w:val="006900A2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2074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01D1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0F6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CD4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56C6D"/>
    <w:rsid w:val="00963673"/>
    <w:rsid w:val="0097401A"/>
    <w:rsid w:val="00974A95"/>
    <w:rsid w:val="00976F8B"/>
    <w:rsid w:val="00985B51"/>
    <w:rsid w:val="00985B60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3A3"/>
    <w:rsid w:val="009D5AB5"/>
    <w:rsid w:val="009D68E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6D21"/>
    <w:rsid w:val="009F7E0F"/>
    <w:rsid w:val="00A028A5"/>
    <w:rsid w:val="00A03E83"/>
    <w:rsid w:val="00A05076"/>
    <w:rsid w:val="00A050D6"/>
    <w:rsid w:val="00A103E4"/>
    <w:rsid w:val="00A11A11"/>
    <w:rsid w:val="00A12BFD"/>
    <w:rsid w:val="00A22A41"/>
    <w:rsid w:val="00A23231"/>
    <w:rsid w:val="00A2512E"/>
    <w:rsid w:val="00A256E5"/>
    <w:rsid w:val="00A25F51"/>
    <w:rsid w:val="00A3408F"/>
    <w:rsid w:val="00A354BC"/>
    <w:rsid w:val="00A35598"/>
    <w:rsid w:val="00A367CB"/>
    <w:rsid w:val="00A36D9D"/>
    <w:rsid w:val="00A413C9"/>
    <w:rsid w:val="00A41F73"/>
    <w:rsid w:val="00A45751"/>
    <w:rsid w:val="00A55E58"/>
    <w:rsid w:val="00A57417"/>
    <w:rsid w:val="00A60AD2"/>
    <w:rsid w:val="00A61401"/>
    <w:rsid w:val="00A633DD"/>
    <w:rsid w:val="00A712F5"/>
    <w:rsid w:val="00A7382F"/>
    <w:rsid w:val="00A75F1D"/>
    <w:rsid w:val="00A8474E"/>
    <w:rsid w:val="00A9073A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0BCA"/>
    <w:rsid w:val="00B85B04"/>
    <w:rsid w:val="00B87D1A"/>
    <w:rsid w:val="00B87D4C"/>
    <w:rsid w:val="00B90ACB"/>
    <w:rsid w:val="00B912F9"/>
    <w:rsid w:val="00B93FA9"/>
    <w:rsid w:val="00BA6DC7"/>
    <w:rsid w:val="00BA7CE3"/>
    <w:rsid w:val="00BB1C30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038"/>
    <w:rsid w:val="00C026E4"/>
    <w:rsid w:val="00C02C1A"/>
    <w:rsid w:val="00C06A59"/>
    <w:rsid w:val="00C11B25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1A8F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92CFB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3AD1"/>
    <w:rsid w:val="00CF571A"/>
    <w:rsid w:val="00CF66ED"/>
    <w:rsid w:val="00CF7547"/>
    <w:rsid w:val="00D04098"/>
    <w:rsid w:val="00D046B1"/>
    <w:rsid w:val="00D054E6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7B0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C7C65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022B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0BF7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2CC9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248A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5F5B-5557-4807-8B5B-0E5E5FD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221</cp:revision>
  <cp:lastPrinted>2021-09-01T06:19:00Z</cp:lastPrinted>
  <dcterms:created xsi:type="dcterms:W3CDTF">2018-11-13T08:24:00Z</dcterms:created>
  <dcterms:modified xsi:type="dcterms:W3CDTF">2021-09-08T05:29:00Z</dcterms:modified>
</cp:coreProperties>
</file>