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E0" w:rsidRPr="00A8743A" w:rsidRDefault="00326CE0" w:rsidP="00326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8743A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326CE0" w:rsidRPr="00A8743A" w:rsidRDefault="00326CE0" w:rsidP="00326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43A">
        <w:rPr>
          <w:rFonts w:ascii="Times New Roman" w:hAnsi="Times New Roman"/>
          <w:sz w:val="28"/>
          <w:szCs w:val="28"/>
        </w:rPr>
        <w:t xml:space="preserve">Утвержден </w:t>
      </w:r>
    </w:p>
    <w:p w:rsidR="00326CE0" w:rsidRPr="00A8743A" w:rsidRDefault="00326CE0" w:rsidP="00326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43A">
        <w:rPr>
          <w:rFonts w:ascii="Times New Roman" w:hAnsi="Times New Roman"/>
          <w:sz w:val="28"/>
          <w:szCs w:val="28"/>
        </w:rPr>
        <w:t>протоколом Общественного совета</w:t>
      </w:r>
    </w:p>
    <w:p w:rsidR="00326CE0" w:rsidRPr="00A8743A" w:rsidRDefault="00326CE0" w:rsidP="00326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43A">
        <w:rPr>
          <w:rFonts w:ascii="Times New Roman" w:hAnsi="Times New Roman"/>
          <w:sz w:val="28"/>
          <w:szCs w:val="28"/>
        </w:rPr>
        <w:t>при  отделе образования Администрации</w:t>
      </w:r>
    </w:p>
    <w:p w:rsidR="00326CE0" w:rsidRPr="00A8743A" w:rsidRDefault="00326CE0" w:rsidP="00326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43A">
        <w:rPr>
          <w:rFonts w:ascii="Times New Roman" w:hAnsi="Times New Roman"/>
          <w:sz w:val="28"/>
          <w:szCs w:val="28"/>
        </w:rPr>
        <w:t xml:space="preserve"> муниципального образования Ельнинский район </w:t>
      </w:r>
    </w:p>
    <w:p w:rsidR="00326CE0" w:rsidRPr="00A8743A" w:rsidRDefault="00326CE0" w:rsidP="00326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43A">
        <w:rPr>
          <w:rFonts w:ascii="Times New Roman" w:hAnsi="Times New Roman"/>
          <w:sz w:val="28"/>
          <w:szCs w:val="28"/>
        </w:rPr>
        <w:t xml:space="preserve">Смоленской области  по проведению независимой </w:t>
      </w:r>
    </w:p>
    <w:p w:rsidR="00326CE0" w:rsidRPr="00A8743A" w:rsidRDefault="00326CE0" w:rsidP="00326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43A">
        <w:rPr>
          <w:rFonts w:ascii="Times New Roman" w:hAnsi="Times New Roman"/>
          <w:sz w:val="28"/>
          <w:szCs w:val="28"/>
        </w:rPr>
        <w:t>оценки качества образовательной деятельности</w:t>
      </w:r>
    </w:p>
    <w:p w:rsidR="00326CE0" w:rsidRPr="00A8743A" w:rsidRDefault="00326CE0" w:rsidP="00326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43A">
        <w:rPr>
          <w:rFonts w:ascii="Times New Roman" w:hAnsi="Times New Roman"/>
          <w:sz w:val="28"/>
          <w:szCs w:val="28"/>
        </w:rPr>
        <w:t xml:space="preserve"> в  образовательных организациях                                                                       </w:t>
      </w:r>
    </w:p>
    <w:p w:rsidR="00326CE0" w:rsidRPr="00A8743A" w:rsidRDefault="00326CE0" w:rsidP="00326CE0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A8743A">
        <w:rPr>
          <w:rFonts w:ascii="Times New Roman" w:hAnsi="Times New Roman"/>
          <w:sz w:val="28"/>
          <w:szCs w:val="28"/>
        </w:rPr>
        <w:t xml:space="preserve">                                                              от </w:t>
      </w:r>
      <w:r w:rsidRPr="00A8743A">
        <w:rPr>
          <w:rFonts w:ascii="Times New Roman" w:hAnsi="Times New Roman"/>
          <w:sz w:val="28"/>
          <w:szCs w:val="28"/>
          <w:u w:val="single"/>
        </w:rPr>
        <w:t xml:space="preserve">« 20» февраля  2017 г. </w:t>
      </w:r>
      <w:r w:rsidRPr="00A8743A">
        <w:rPr>
          <w:rFonts w:ascii="Times New Roman" w:hAnsi="Times New Roman"/>
          <w:sz w:val="28"/>
          <w:szCs w:val="28"/>
        </w:rPr>
        <w:t xml:space="preserve"> № </w:t>
      </w:r>
      <w:r w:rsidRPr="00A8743A">
        <w:rPr>
          <w:rFonts w:ascii="Times New Roman" w:hAnsi="Times New Roman"/>
          <w:sz w:val="28"/>
          <w:szCs w:val="28"/>
          <w:u w:val="single"/>
        </w:rPr>
        <w:t>1</w:t>
      </w:r>
    </w:p>
    <w:p w:rsidR="00326CE0" w:rsidRDefault="00326CE0" w:rsidP="00326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CE0" w:rsidRDefault="00326CE0" w:rsidP="00326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CE0" w:rsidRPr="009A6AF3" w:rsidRDefault="00326CE0" w:rsidP="00326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CE0" w:rsidRPr="00A8743A" w:rsidRDefault="00326CE0" w:rsidP="00326C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743A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326CE0" w:rsidRPr="00A8743A" w:rsidRDefault="00326CE0" w:rsidP="00326C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743A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образовательных организаций муниципального образования Ельнинский район Смоленской области, в отношении которых будет проводиться  независимая оценка качества образовательной деятельности в 2017 году</w:t>
      </w:r>
    </w:p>
    <w:p w:rsidR="00326CE0" w:rsidRPr="00A804C9" w:rsidRDefault="00326CE0" w:rsidP="00326CE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26CE0" w:rsidRPr="00A804C9" w:rsidRDefault="00326CE0" w:rsidP="00326C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09"/>
        <w:gridCol w:w="1973"/>
        <w:gridCol w:w="4961"/>
      </w:tblGrid>
      <w:tr w:rsidR="00A8743A" w:rsidRPr="00A804C9" w:rsidTr="00A8743A">
        <w:tc>
          <w:tcPr>
            <w:tcW w:w="560" w:type="dxa"/>
          </w:tcPr>
          <w:p w:rsidR="00326CE0" w:rsidRPr="00A804C9" w:rsidRDefault="00326CE0" w:rsidP="005E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87" w:type="dxa"/>
          </w:tcPr>
          <w:p w:rsidR="00326CE0" w:rsidRPr="00A804C9" w:rsidRDefault="00326CE0" w:rsidP="005E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73" w:type="dxa"/>
          </w:tcPr>
          <w:p w:rsidR="00326CE0" w:rsidRPr="00A804C9" w:rsidRDefault="00326CE0" w:rsidP="005E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ОО </w:t>
            </w:r>
          </w:p>
          <w:p w:rsidR="00326CE0" w:rsidRPr="00A804C9" w:rsidRDefault="00326CE0" w:rsidP="005E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</w:t>
            </w:r>
            <w:proofErr w:type="gramEnd"/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</w:t>
            </w:r>
          </w:p>
          <w:p w:rsidR="00326CE0" w:rsidRPr="00A804C9" w:rsidRDefault="00326CE0" w:rsidP="005E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2017 </w:t>
            </w:r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4961" w:type="dxa"/>
          </w:tcPr>
          <w:p w:rsidR="00326CE0" w:rsidRPr="00A804C9" w:rsidRDefault="00326CE0" w:rsidP="005E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ОО</w:t>
            </w:r>
          </w:p>
        </w:tc>
      </w:tr>
      <w:tr w:rsidR="00A8743A" w:rsidRPr="00A804C9" w:rsidTr="00A8743A">
        <w:tc>
          <w:tcPr>
            <w:tcW w:w="560" w:type="dxa"/>
          </w:tcPr>
          <w:p w:rsidR="00326CE0" w:rsidRPr="00A804C9" w:rsidRDefault="00326CE0" w:rsidP="00326C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326CE0" w:rsidRPr="00A804C9" w:rsidRDefault="00326CE0" w:rsidP="005E3D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973" w:type="dxa"/>
          </w:tcPr>
          <w:p w:rsidR="00326CE0" w:rsidRPr="00A804C9" w:rsidRDefault="00326CE0" w:rsidP="005E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:rsidR="00326CE0" w:rsidRDefault="00A8743A" w:rsidP="00A87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муниципальное бюджетное дошкольное образовательное учреждение детский сад </w:t>
            </w:r>
            <w:r w:rsidR="00326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«Теремок»</w:t>
            </w:r>
          </w:p>
          <w:p w:rsidR="00326CE0" w:rsidRDefault="00A8743A" w:rsidP="00A87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="00326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 </w:t>
            </w:r>
            <w:r w:rsidR="00326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«Солнышко»</w:t>
            </w:r>
          </w:p>
          <w:p w:rsidR="00326CE0" w:rsidRPr="00A804C9" w:rsidRDefault="00A8743A" w:rsidP="00A87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муниципальное бюджетное дошкольное образовательное учреждение детский сад  </w:t>
            </w:r>
            <w:r w:rsidR="00326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«Улыбка»</w:t>
            </w:r>
          </w:p>
          <w:p w:rsidR="00326CE0" w:rsidRPr="00A804C9" w:rsidRDefault="00326CE0" w:rsidP="005E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CE0" w:rsidRPr="00A804C9" w:rsidTr="00A8743A">
        <w:tc>
          <w:tcPr>
            <w:tcW w:w="560" w:type="dxa"/>
          </w:tcPr>
          <w:p w:rsidR="00326CE0" w:rsidRPr="00A804C9" w:rsidRDefault="00326CE0" w:rsidP="00326C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326CE0" w:rsidRDefault="00A8743A" w:rsidP="005E3D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Образовательные о</w:t>
            </w:r>
            <w:r w:rsidR="00326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рганизации дополнительного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1973" w:type="dxa"/>
          </w:tcPr>
          <w:p w:rsidR="00326CE0" w:rsidRPr="00A804C9" w:rsidRDefault="00326CE0" w:rsidP="005E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326CE0" w:rsidRDefault="00A8743A" w:rsidP="00326C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="00326CE0" w:rsidRPr="00326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образования  </w:t>
            </w:r>
            <w:r w:rsidR="00326CE0" w:rsidRPr="00326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Ельнинский районный Центр детского творчества</w:t>
            </w:r>
          </w:p>
          <w:p w:rsidR="00A8743A" w:rsidRDefault="00A8743A" w:rsidP="00326C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Pr="00A8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 учреждение  дополнительного образования  Детско-юношеская спортивная школа г. Ельня  Смоленской област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  <w:p w:rsidR="00326CE0" w:rsidRDefault="00326CE0" w:rsidP="0032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743A" w:rsidRDefault="00A8743A" w:rsidP="0032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26CE0" w:rsidRPr="00E9289D" w:rsidRDefault="00326CE0" w:rsidP="00326CE0">
      <w:pPr>
        <w:jc w:val="both"/>
        <w:rPr>
          <w:rFonts w:ascii="Times New Roman" w:hAnsi="Times New Roman"/>
          <w:sz w:val="28"/>
          <w:szCs w:val="28"/>
        </w:rPr>
      </w:pPr>
    </w:p>
    <w:sectPr w:rsidR="00326CE0" w:rsidRPr="00E9289D" w:rsidSect="00AB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E67A3"/>
    <w:multiLevelType w:val="hybridMultilevel"/>
    <w:tmpl w:val="7A50EC70"/>
    <w:lvl w:ilvl="0" w:tplc="987E9B4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5EC3A47"/>
    <w:multiLevelType w:val="hybridMultilevel"/>
    <w:tmpl w:val="E4BC8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7BB"/>
    <w:rsid w:val="000636A7"/>
    <w:rsid w:val="000C29F0"/>
    <w:rsid w:val="000F209D"/>
    <w:rsid w:val="00186A7F"/>
    <w:rsid w:val="002204FD"/>
    <w:rsid w:val="00267DCC"/>
    <w:rsid w:val="00326CE0"/>
    <w:rsid w:val="00364680"/>
    <w:rsid w:val="00366F34"/>
    <w:rsid w:val="003B3752"/>
    <w:rsid w:val="003E3552"/>
    <w:rsid w:val="00413029"/>
    <w:rsid w:val="004249D8"/>
    <w:rsid w:val="004443ED"/>
    <w:rsid w:val="00495D50"/>
    <w:rsid w:val="004D35C6"/>
    <w:rsid w:val="00501933"/>
    <w:rsid w:val="00527A41"/>
    <w:rsid w:val="00537489"/>
    <w:rsid w:val="005542BE"/>
    <w:rsid w:val="005777D6"/>
    <w:rsid w:val="00604BF7"/>
    <w:rsid w:val="00644B4D"/>
    <w:rsid w:val="00675E6B"/>
    <w:rsid w:val="006E2615"/>
    <w:rsid w:val="006F4988"/>
    <w:rsid w:val="00715709"/>
    <w:rsid w:val="007868EE"/>
    <w:rsid w:val="007C67DD"/>
    <w:rsid w:val="008164B5"/>
    <w:rsid w:val="0084079A"/>
    <w:rsid w:val="008956A7"/>
    <w:rsid w:val="008D050D"/>
    <w:rsid w:val="00955CB8"/>
    <w:rsid w:val="00967590"/>
    <w:rsid w:val="00992D4E"/>
    <w:rsid w:val="009A0660"/>
    <w:rsid w:val="009E0CF7"/>
    <w:rsid w:val="009E4B27"/>
    <w:rsid w:val="009F4D21"/>
    <w:rsid w:val="00A8743A"/>
    <w:rsid w:val="00AB32F6"/>
    <w:rsid w:val="00AF124D"/>
    <w:rsid w:val="00AF21AA"/>
    <w:rsid w:val="00AF6207"/>
    <w:rsid w:val="00B2058A"/>
    <w:rsid w:val="00B73436"/>
    <w:rsid w:val="00B9619C"/>
    <w:rsid w:val="00B976D4"/>
    <w:rsid w:val="00C16D64"/>
    <w:rsid w:val="00CF2313"/>
    <w:rsid w:val="00D07B81"/>
    <w:rsid w:val="00D329E7"/>
    <w:rsid w:val="00E21B70"/>
    <w:rsid w:val="00E554D5"/>
    <w:rsid w:val="00E5792B"/>
    <w:rsid w:val="00E64BB3"/>
    <w:rsid w:val="00E9289D"/>
    <w:rsid w:val="00EA5354"/>
    <w:rsid w:val="00EF01BF"/>
    <w:rsid w:val="00EF57BB"/>
    <w:rsid w:val="00F4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066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F231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157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">
    <w:name w:val="Основной текст (4)_"/>
    <w:link w:val="40"/>
    <w:locked/>
    <w:rsid w:val="00AF6207"/>
    <w:rPr>
      <w:rFonts w:ascii="Times New Roman" w:eastAsia="Times New Roman" w:hAnsi="Times New Roman"/>
      <w:b/>
      <w:bCs/>
      <w:spacing w:val="10"/>
    </w:rPr>
  </w:style>
  <w:style w:type="paragraph" w:customStyle="1" w:styleId="40">
    <w:name w:val="Основной текст (4)"/>
    <w:basedOn w:val="a"/>
    <w:link w:val="4"/>
    <w:rsid w:val="00AF6207"/>
    <w:pPr>
      <w:widowControl w:val="0"/>
      <w:spacing w:before="600" w:after="600" w:line="317" w:lineRule="exact"/>
      <w:jc w:val="center"/>
    </w:pPr>
    <w:rPr>
      <w:rFonts w:ascii="Times New Roman" w:eastAsia="Times New Roman" w:hAnsi="Times New Roman"/>
      <w:b/>
      <w:bCs/>
      <w:spacing w:val="1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38</cp:revision>
  <cp:lastPrinted>2016-03-15T07:29:00Z</cp:lastPrinted>
  <dcterms:created xsi:type="dcterms:W3CDTF">2015-02-09T06:26:00Z</dcterms:created>
  <dcterms:modified xsi:type="dcterms:W3CDTF">2017-04-17T11:04:00Z</dcterms:modified>
</cp:coreProperties>
</file>