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E0" w:rsidRDefault="001E0952" w:rsidP="00D261E0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Воробьёва М.Н.</w:t>
      </w:r>
    </w:p>
    <w:p w:rsidR="00F027C2" w:rsidRDefault="00F027C2" w:rsidP="00D261E0">
      <w:pPr>
        <w:jc w:val="center"/>
        <w:rPr>
          <w:b/>
          <w:i/>
          <w:sz w:val="40"/>
          <w:szCs w:val="40"/>
        </w:rPr>
      </w:pPr>
    </w:p>
    <w:p w:rsidR="00F027C2" w:rsidRPr="00F027C2" w:rsidRDefault="00781CCA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CA56E8">
        <w:rPr>
          <w:sz w:val="36"/>
          <w:szCs w:val="36"/>
        </w:rPr>
        <w:t>ыявляет детей-сирот и детей, оставшихся без попечения родителей, ведёт их учет, а также предоставляет сведения об указанных детях, не устроенных на воспитание в семьи, для учета в региональном банке данных детей, оставшихся без попечения родителей</w:t>
      </w:r>
      <w:r w:rsidR="00F027C2" w:rsidRPr="00F027C2">
        <w:rPr>
          <w:sz w:val="36"/>
          <w:szCs w:val="36"/>
        </w:rPr>
        <w:t>;</w:t>
      </w:r>
    </w:p>
    <w:p w:rsidR="00F027C2" w:rsidRPr="00F027C2" w:rsidRDefault="00CA56E8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обеспечивает устройство детей-сирот и детей, оставшихся без попечения родителей, а также осуществляет последующий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условиями их проживания, воспитания и образования</w:t>
      </w:r>
      <w:r w:rsidR="00F027C2" w:rsidRPr="00F027C2">
        <w:rPr>
          <w:sz w:val="36"/>
          <w:szCs w:val="36"/>
        </w:rPr>
        <w:t>;</w:t>
      </w:r>
    </w:p>
    <w:p w:rsidR="00CA56E8" w:rsidRPr="00F027C2" w:rsidRDefault="00CA56E8" w:rsidP="00CA56E8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>
        <w:rPr>
          <w:sz w:val="36"/>
          <w:szCs w:val="36"/>
        </w:rPr>
        <w:t>разрешает разногласия относительно имени и (или) фамилии ребенка при отсутствии соглашения между родителями;</w:t>
      </w:r>
      <w:r w:rsidRPr="00CA56E8">
        <w:rPr>
          <w:sz w:val="36"/>
          <w:szCs w:val="36"/>
        </w:rPr>
        <w:t xml:space="preserve"> </w:t>
      </w:r>
      <w:r>
        <w:rPr>
          <w:sz w:val="36"/>
          <w:szCs w:val="36"/>
        </w:rPr>
        <w:t>дает разрешение на изменение имени ребенка, а также на изменение присвоенной ему фамилии на фамилию другого родителя в случаях и порядке, установленных федеральным законодательством;</w:t>
      </w:r>
    </w:p>
    <w:p w:rsidR="00F027C2" w:rsidRPr="00F027C2" w:rsidRDefault="00CA56E8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>
        <w:rPr>
          <w:sz w:val="36"/>
          <w:szCs w:val="36"/>
        </w:rPr>
        <w:t>дает согласие на усыновление ребенка несовершеннолетних родителей, не достигших возраста 16 лет, в случае отсутствия у них родителей или опекунов (попечителей);</w:t>
      </w:r>
    </w:p>
    <w:p w:rsidR="00F027C2" w:rsidRPr="00F027C2" w:rsidRDefault="006876E1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>
        <w:rPr>
          <w:sz w:val="36"/>
          <w:szCs w:val="36"/>
        </w:rPr>
        <w:t>объявляет несовершеннолетнего полностью дееспособным (эмансипированным);</w:t>
      </w:r>
    </w:p>
    <w:p w:rsidR="00F027C2" w:rsidRPr="006876E1" w:rsidRDefault="006876E1" w:rsidP="00F027C2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>устанавливает опеку над совершеннолетними гражданами, признанными судом недееспособными или ограниченно дееспособными;</w:t>
      </w:r>
    </w:p>
    <w:p w:rsidR="006876E1" w:rsidRPr="00F027C2" w:rsidRDefault="006876E1" w:rsidP="00F027C2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>ведет журнал учета родителей, лишенных родительских прав и журнал учета и настольный реестр совершеннолетних граждан, признанных судом недееспособными или ограниченных судом в дееспособности.</w:t>
      </w:r>
    </w:p>
    <w:sectPr w:rsidR="006876E1" w:rsidRPr="00F027C2" w:rsidSect="00D2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C2F"/>
    <w:multiLevelType w:val="hybridMultilevel"/>
    <w:tmpl w:val="CDE0A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F36"/>
    <w:multiLevelType w:val="hybridMultilevel"/>
    <w:tmpl w:val="09BCF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6B19"/>
    <w:multiLevelType w:val="hybridMultilevel"/>
    <w:tmpl w:val="E010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0"/>
    <w:rsid w:val="00036F2E"/>
    <w:rsid w:val="001E0952"/>
    <w:rsid w:val="003B6D24"/>
    <w:rsid w:val="006876E1"/>
    <w:rsid w:val="00781CCA"/>
    <w:rsid w:val="00896D42"/>
    <w:rsid w:val="00CA56E8"/>
    <w:rsid w:val="00CB3B91"/>
    <w:rsid w:val="00D261E0"/>
    <w:rsid w:val="00F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Павел</cp:lastModifiedBy>
  <cp:revision>2</cp:revision>
  <dcterms:created xsi:type="dcterms:W3CDTF">2017-07-27T09:23:00Z</dcterms:created>
  <dcterms:modified xsi:type="dcterms:W3CDTF">2017-07-27T09:23:00Z</dcterms:modified>
</cp:coreProperties>
</file>